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742E" w14:textId="6C6091B6" w:rsidR="00EF609F" w:rsidRDefault="007400D7">
      <w:bookmarkStart w:id="0" w:name="_GoBack"/>
      <w:r>
        <w:rPr>
          <w:noProof/>
        </w:rPr>
        <w:drawing>
          <wp:inline distT="0" distB="0" distL="0" distR="0" wp14:anchorId="4FC2DB91" wp14:editId="1D20F4B6">
            <wp:extent cx="5486400" cy="3200400"/>
            <wp:effectExtent l="0" t="254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F609F" w:rsidSect="003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D7"/>
    <w:rsid w:val="00036AE9"/>
    <w:rsid w:val="000B5F02"/>
    <w:rsid w:val="000E26F3"/>
    <w:rsid w:val="001645AB"/>
    <w:rsid w:val="002074AF"/>
    <w:rsid w:val="0030375E"/>
    <w:rsid w:val="003463E9"/>
    <w:rsid w:val="0035688A"/>
    <w:rsid w:val="003A3918"/>
    <w:rsid w:val="003E1DF4"/>
    <w:rsid w:val="0042683E"/>
    <w:rsid w:val="0045791E"/>
    <w:rsid w:val="004C133C"/>
    <w:rsid w:val="004F5B8B"/>
    <w:rsid w:val="00543A7A"/>
    <w:rsid w:val="0055277A"/>
    <w:rsid w:val="005542D6"/>
    <w:rsid w:val="005B4514"/>
    <w:rsid w:val="005C7978"/>
    <w:rsid w:val="00605741"/>
    <w:rsid w:val="006A749E"/>
    <w:rsid w:val="006B5195"/>
    <w:rsid w:val="007400D7"/>
    <w:rsid w:val="007C4C49"/>
    <w:rsid w:val="007F45FD"/>
    <w:rsid w:val="00816D46"/>
    <w:rsid w:val="008F0B71"/>
    <w:rsid w:val="00912B98"/>
    <w:rsid w:val="009378E8"/>
    <w:rsid w:val="00A02ED4"/>
    <w:rsid w:val="00A92D7A"/>
    <w:rsid w:val="00AB5959"/>
    <w:rsid w:val="00AF2179"/>
    <w:rsid w:val="00B24AA2"/>
    <w:rsid w:val="00B61150"/>
    <w:rsid w:val="00BA2E06"/>
    <w:rsid w:val="00BD6BD1"/>
    <w:rsid w:val="00C44ECD"/>
    <w:rsid w:val="00C84447"/>
    <w:rsid w:val="00C95AF3"/>
    <w:rsid w:val="00CC7F2E"/>
    <w:rsid w:val="00CF66BC"/>
    <w:rsid w:val="00D040D5"/>
    <w:rsid w:val="00D22FAE"/>
    <w:rsid w:val="00D343B7"/>
    <w:rsid w:val="00E659E2"/>
    <w:rsid w:val="00EA4060"/>
    <w:rsid w:val="00EF609F"/>
    <w:rsid w:val="00F2351B"/>
    <w:rsid w:val="00F4002B"/>
    <w:rsid w:val="00F51671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3CD5"/>
  <w14:defaultImageDpi w14:val="32767"/>
  <w15:chartTrackingRefBased/>
  <w15:docId w15:val="{6864F990-3F11-2043-B9ED-1919473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2D4D0-F47A-C640-9C2C-7BCB80A7FC9A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199CA95-693B-7D41-817A-36D908BF2EEA}">
      <dgm:prSet phldrT="[Text]"/>
      <dgm:spPr/>
      <dgm:t>
        <a:bodyPr/>
        <a:lstStyle/>
        <a:p>
          <a:r>
            <a:rPr lang="en-US"/>
            <a:t>Brittany Handlin</a:t>
          </a:r>
        </a:p>
      </dgm:t>
    </dgm:pt>
    <dgm:pt modelId="{64DA33F4-3AE8-F349-B649-29C5DBC79159}" type="parTrans" cxnId="{42E00017-B5A0-7247-8DDD-60EE58989201}">
      <dgm:prSet/>
      <dgm:spPr/>
      <dgm:t>
        <a:bodyPr/>
        <a:lstStyle/>
        <a:p>
          <a:endParaRPr lang="en-US"/>
        </a:p>
      </dgm:t>
    </dgm:pt>
    <dgm:pt modelId="{3DA8B2B0-1F02-984A-B475-8EE021724127}" type="sibTrans" cxnId="{42E00017-B5A0-7247-8DDD-60EE58989201}">
      <dgm:prSet/>
      <dgm:spPr/>
      <dgm:t>
        <a:bodyPr/>
        <a:lstStyle/>
        <a:p>
          <a:r>
            <a:rPr lang="en-US"/>
            <a:t>BO</a:t>
          </a:r>
        </a:p>
      </dgm:t>
    </dgm:pt>
    <dgm:pt modelId="{20D01432-B35F-764B-9314-EF51C413C9EB}">
      <dgm:prSet phldrT="[Text]"/>
      <dgm:spPr/>
      <dgm:t>
        <a:bodyPr/>
        <a:lstStyle/>
        <a:p>
          <a:r>
            <a:rPr lang="en-US"/>
            <a:t>Quinn Kirkpatrick</a:t>
          </a:r>
        </a:p>
      </dgm:t>
    </dgm:pt>
    <dgm:pt modelId="{870CF28D-29AE-7D49-8CCC-E6B2423B422B}" type="parTrans" cxnId="{D50D3875-E970-5E4C-A67D-5D711549D9CE}">
      <dgm:prSet/>
      <dgm:spPr/>
      <dgm:t>
        <a:bodyPr/>
        <a:lstStyle/>
        <a:p>
          <a:endParaRPr lang="en-US"/>
        </a:p>
      </dgm:t>
    </dgm:pt>
    <dgm:pt modelId="{047DC918-2ADC-E742-B7B7-B2BEEFAC1664}" type="sibTrans" cxnId="{D50D3875-E970-5E4C-A67D-5D711549D9CE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FAD2761C-C105-FE40-8D5D-E0B5A440688A}" type="pres">
      <dgm:prSet presAssocID="{D552D4D0-F47A-C640-9C2C-7BCB80A7FC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08B0074-CF7B-7545-9385-FD0D11A4C8D2}" type="pres">
      <dgm:prSet presAssocID="{D199CA95-693B-7D41-817A-36D908BF2EEA}" presName="hierRoot1" presStyleCnt="0">
        <dgm:presLayoutVars>
          <dgm:hierBranch val="init"/>
        </dgm:presLayoutVars>
      </dgm:prSet>
      <dgm:spPr/>
    </dgm:pt>
    <dgm:pt modelId="{683FFEAE-5151-FE48-962F-998B1135996D}" type="pres">
      <dgm:prSet presAssocID="{D199CA95-693B-7D41-817A-36D908BF2EEA}" presName="rootComposite1" presStyleCnt="0"/>
      <dgm:spPr/>
    </dgm:pt>
    <dgm:pt modelId="{FC5CFC6C-E1B7-E84B-B4ED-78A47A66FBA3}" type="pres">
      <dgm:prSet presAssocID="{D199CA95-693B-7D41-817A-36D908BF2EEA}" presName="rootText1" presStyleLbl="node0" presStyleIdx="0" presStyleCnt="1">
        <dgm:presLayoutVars>
          <dgm:chMax/>
          <dgm:chPref val="3"/>
        </dgm:presLayoutVars>
      </dgm:prSet>
      <dgm:spPr/>
    </dgm:pt>
    <dgm:pt modelId="{4B5C7431-3418-424B-B7D8-CD3015F5146A}" type="pres">
      <dgm:prSet presAssocID="{D199CA95-693B-7D41-817A-36D908BF2EEA}" presName="titleText1" presStyleLbl="fgAcc0" presStyleIdx="0" presStyleCnt="1">
        <dgm:presLayoutVars>
          <dgm:chMax val="0"/>
          <dgm:chPref val="0"/>
        </dgm:presLayoutVars>
      </dgm:prSet>
      <dgm:spPr/>
    </dgm:pt>
    <dgm:pt modelId="{D12A26C5-E5F1-814D-97F6-A0911AD21A4A}" type="pres">
      <dgm:prSet presAssocID="{D199CA95-693B-7D41-817A-36D908BF2EEA}" presName="rootConnector1" presStyleLbl="node1" presStyleIdx="0" presStyleCnt="1"/>
      <dgm:spPr/>
    </dgm:pt>
    <dgm:pt modelId="{855C41B8-9006-EF4C-A75D-35E117628DDA}" type="pres">
      <dgm:prSet presAssocID="{D199CA95-693B-7D41-817A-36D908BF2EEA}" presName="hierChild2" presStyleCnt="0"/>
      <dgm:spPr/>
    </dgm:pt>
    <dgm:pt modelId="{D7250120-6C90-554E-8E63-3FF98B55A6A1}" type="pres">
      <dgm:prSet presAssocID="{870CF28D-29AE-7D49-8CCC-E6B2423B422B}" presName="Name37" presStyleLbl="parChTrans1D2" presStyleIdx="0" presStyleCnt="1"/>
      <dgm:spPr/>
    </dgm:pt>
    <dgm:pt modelId="{91457C95-55E3-8C47-ACE5-597B25BF3FA2}" type="pres">
      <dgm:prSet presAssocID="{20D01432-B35F-764B-9314-EF51C413C9EB}" presName="hierRoot2" presStyleCnt="0">
        <dgm:presLayoutVars>
          <dgm:hierBranch val="init"/>
        </dgm:presLayoutVars>
      </dgm:prSet>
      <dgm:spPr/>
    </dgm:pt>
    <dgm:pt modelId="{D50898A1-6962-874F-B63C-0F1465B69ACF}" type="pres">
      <dgm:prSet presAssocID="{20D01432-B35F-764B-9314-EF51C413C9EB}" presName="rootComposite" presStyleCnt="0"/>
      <dgm:spPr/>
    </dgm:pt>
    <dgm:pt modelId="{C04152E6-5D05-9447-BAA5-928C2B161ABA}" type="pres">
      <dgm:prSet presAssocID="{20D01432-B35F-764B-9314-EF51C413C9EB}" presName="rootText" presStyleLbl="node1" presStyleIdx="0" presStyleCnt="1">
        <dgm:presLayoutVars>
          <dgm:chMax/>
          <dgm:chPref val="3"/>
        </dgm:presLayoutVars>
      </dgm:prSet>
      <dgm:spPr/>
    </dgm:pt>
    <dgm:pt modelId="{6AE539A4-669B-3047-9DA9-5B6E083C367F}" type="pres">
      <dgm:prSet presAssocID="{20D01432-B35F-764B-9314-EF51C413C9EB}" presName="titleText2" presStyleLbl="fgAcc1" presStyleIdx="0" presStyleCnt="1">
        <dgm:presLayoutVars>
          <dgm:chMax val="0"/>
          <dgm:chPref val="0"/>
        </dgm:presLayoutVars>
      </dgm:prSet>
      <dgm:spPr/>
    </dgm:pt>
    <dgm:pt modelId="{954BAD6C-EEEC-7542-9DB6-87DA069D5BB8}" type="pres">
      <dgm:prSet presAssocID="{20D01432-B35F-764B-9314-EF51C413C9EB}" presName="rootConnector" presStyleLbl="node2" presStyleIdx="0" presStyleCnt="0"/>
      <dgm:spPr/>
    </dgm:pt>
    <dgm:pt modelId="{AAA7B21F-3275-DF42-AA3A-D62DED7E63FA}" type="pres">
      <dgm:prSet presAssocID="{20D01432-B35F-764B-9314-EF51C413C9EB}" presName="hierChild4" presStyleCnt="0"/>
      <dgm:spPr/>
    </dgm:pt>
    <dgm:pt modelId="{79819C00-0ED2-AB4E-90C4-C5C68BD7F7CD}" type="pres">
      <dgm:prSet presAssocID="{20D01432-B35F-764B-9314-EF51C413C9EB}" presName="hierChild5" presStyleCnt="0"/>
      <dgm:spPr/>
    </dgm:pt>
    <dgm:pt modelId="{513B66A0-9223-E841-AA86-B88198679FC0}" type="pres">
      <dgm:prSet presAssocID="{D199CA95-693B-7D41-817A-36D908BF2EEA}" presName="hierChild3" presStyleCnt="0"/>
      <dgm:spPr/>
    </dgm:pt>
  </dgm:ptLst>
  <dgm:cxnLst>
    <dgm:cxn modelId="{7113CC03-04BE-E342-AD28-B32F72F59FBD}" type="presOf" srcId="{20D01432-B35F-764B-9314-EF51C413C9EB}" destId="{C04152E6-5D05-9447-BAA5-928C2B161ABA}" srcOrd="0" destOrd="0" presId="urn:microsoft.com/office/officeart/2008/layout/NameandTitleOrganizationalChart"/>
    <dgm:cxn modelId="{158EBA10-4280-F74F-9BA5-2A0395787D76}" type="presOf" srcId="{3DA8B2B0-1F02-984A-B475-8EE021724127}" destId="{4B5C7431-3418-424B-B7D8-CD3015F5146A}" srcOrd="0" destOrd="0" presId="urn:microsoft.com/office/officeart/2008/layout/NameandTitleOrganizationalChart"/>
    <dgm:cxn modelId="{42E00017-B5A0-7247-8DDD-60EE58989201}" srcId="{D552D4D0-F47A-C640-9C2C-7BCB80A7FC9A}" destId="{D199CA95-693B-7D41-817A-36D908BF2EEA}" srcOrd="0" destOrd="0" parTransId="{64DA33F4-3AE8-F349-B649-29C5DBC79159}" sibTransId="{3DA8B2B0-1F02-984A-B475-8EE021724127}"/>
    <dgm:cxn modelId="{A9728517-E563-C04E-AA0B-2889CDF399AA}" type="presOf" srcId="{D199CA95-693B-7D41-817A-36D908BF2EEA}" destId="{FC5CFC6C-E1B7-E84B-B4ED-78A47A66FBA3}" srcOrd="0" destOrd="0" presId="urn:microsoft.com/office/officeart/2008/layout/NameandTitleOrganizationalChart"/>
    <dgm:cxn modelId="{4E7F1D3A-0C03-C44E-A5F5-13BC29B6A1AC}" type="presOf" srcId="{870CF28D-29AE-7D49-8CCC-E6B2423B422B}" destId="{D7250120-6C90-554E-8E63-3FF98B55A6A1}" srcOrd="0" destOrd="0" presId="urn:microsoft.com/office/officeart/2008/layout/NameandTitleOrganizationalChart"/>
    <dgm:cxn modelId="{FE62965A-A317-E845-8192-3492F6B726B6}" type="presOf" srcId="{D199CA95-693B-7D41-817A-36D908BF2EEA}" destId="{D12A26C5-E5F1-814D-97F6-A0911AD21A4A}" srcOrd="1" destOrd="0" presId="urn:microsoft.com/office/officeart/2008/layout/NameandTitleOrganizationalChart"/>
    <dgm:cxn modelId="{CE5E6067-73E8-DD43-8B02-627ABB277CFB}" type="presOf" srcId="{20D01432-B35F-764B-9314-EF51C413C9EB}" destId="{954BAD6C-EEEC-7542-9DB6-87DA069D5BB8}" srcOrd="1" destOrd="0" presId="urn:microsoft.com/office/officeart/2008/layout/NameandTitleOrganizationalChart"/>
    <dgm:cxn modelId="{D50D3875-E970-5E4C-A67D-5D711549D9CE}" srcId="{D199CA95-693B-7D41-817A-36D908BF2EEA}" destId="{20D01432-B35F-764B-9314-EF51C413C9EB}" srcOrd="0" destOrd="0" parTransId="{870CF28D-29AE-7D49-8CCC-E6B2423B422B}" sibTransId="{047DC918-2ADC-E742-B7B7-B2BEEFAC1664}"/>
    <dgm:cxn modelId="{21B134B8-94EA-5A48-BB82-F4A3E72015EC}" type="presOf" srcId="{D552D4D0-F47A-C640-9C2C-7BCB80A7FC9A}" destId="{FAD2761C-C105-FE40-8D5D-E0B5A440688A}" srcOrd="0" destOrd="0" presId="urn:microsoft.com/office/officeart/2008/layout/NameandTitleOrganizationalChart"/>
    <dgm:cxn modelId="{9D12E6DB-95F7-4844-8A57-09050868457F}" type="presOf" srcId="{047DC918-2ADC-E742-B7B7-B2BEEFAC1664}" destId="{6AE539A4-669B-3047-9DA9-5B6E083C367F}" srcOrd="0" destOrd="0" presId="urn:microsoft.com/office/officeart/2008/layout/NameandTitleOrganizationalChart"/>
    <dgm:cxn modelId="{41EA3E44-3C6D-1041-92DE-1159EFB6F48A}" type="presParOf" srcId="{FAD2761C-C105-FE40-8D5D-E0B5A440688A}" destId="{908B0074-CF7B-7545-9385-FD0D11A4C8D2}" srcOrd="0" destOrd="0" presId="urn:microsoft.com/office/officeart/2008/layout/NameandTitleOrganizationalChart"/>
    <dgm:cxn modelId="{A40C747D-39F6-2C41-B467-0420A79645D2}" type="presParOf" srcId="{908B0074-CF7B-7545-9385-FD0D11A4C8D2}" destId="{683FFEAE-5151-FE48-962F-998B1135996D}" srcOrd="0" destOrd="0" presId="urn:microsoft.com/office/officeart/2008/layout/NameandTitleOrganizationalChart"/>
    <dgm:cxn modelId="{E90C4413-A3F6-F348-A9C7-F089880B5800}" type="presParOf" srcId="{683FFEAE-5151-FE48-962F-998B1135996D}" destId="{FC5CFC6C-E1B7-E84B-B4ED-78A47A66FBA3}" srcOrd="0" destOrd="0" presId="urn:microsoft.com/office/officeart/2008/layout/NameandTitleOrganizationalChart"/>
    <dgm:cxn modelId="{EF7D8ED2-D36F-5F43-AB62-5114BB73E71C}" type="presParOf" srcId="{683FFEAE-5151-FE48-962F-998B1135996D}" destId="{4B5C7431-3418-424B-B7D8-CD3015F5146A}" srcOrd="1" destOrd="0" presId="urn:microsoft.com/office/officeart/2008/layout/NameandTitleOrganizationalChart"/>
    <dgm:cxn modelId="{18EAE7AA-B81C-6B41-9AEB-296558FC5B53}" type="presParOf" srcId="{683FFEAE-5151-FE48-962F-998B1135996D}" destId="{D12A26C5-E5F1-814D-97F6-A0911AD21A4A}" srcOrd="2" destOrd="0" presId="urn:microsoft.com/office/officeart/2008/layout/NameandTitleOrganizationalChart"/>
    <dgm:cxn modelId="{5AA6CE65-EFAC-AC4A-9D07-9CFCF1ABD986}" type="presParOf" srcId="{908B0074-CF7B-7545-9385-FD0D11A4C8D2}" destId="{855C41B8-9006-EF4C-A75D-35E117628DDA}" srcOrd="1" destOrd="0" presId="urn:microsoft.com/office/officeart/2008/layout/NameandTitleOrganizationalChart"/>
    <dgm:cxn modelId="{76334916-84BB-0E40-9191-35F7D4C97143}" type="presParOf" srcId="{855C41B8-9006-EF4C-A75D-35E117628DDA}" destId="{D7250120-6C90-554E-8E63-3FF98B55A6A1}" srcOrd="0" destOrd="0" presId="urn:microsoft.com/office/officeart/2008/layout/NameandTitleOrganizationalChart"/>
    <dgm:cxn modelId="{A953416A-E364-0446-8895-69BC655999C7}" type="presParOf" srcId="{855C41B8-9006-EF4C-A75D-35E117628DDA}" destId="{91457C95-55E3-8C47-ACE5-597B25BF3FA2}" srcOrd="1" destOrd="0" presId="urn:microsoft.com/office/officeart/2008/layout/NameandTitleOrganizationalChart"/>
    <dgm:cxn modelId="{A532D7B0-2E62-5C46-865B-9001F8AAB14C}" type="presParOf" srcId="{91457C95-55E3-8C47-ACE5-597B25BF3FA2}" destId="{D50898A1-6962-874F-B63C-0F1465B69ACF}" srcOrd="0" destOrd="0" presId="urn:microsoft.com/office/officeart/2008/layout/NameandTitleOrganizationalChart"/>
    <dgm:cxn modelId="{D039ADAF-D21E-D040-8A6B-7246A4624F8E}" type="presParOf" srcId="{D50898A1-6962-874F-B63C-0F1465B69ACF}" destId="{C04152E6-5D05-9447-BAA5-928C2B161ABA}" srcOrd="0" destOrd="0" presId="urn:microsoft.com/office/officeart/2008/layout/NameandTitleOrganizationalChart"/>
    <dgm:cxn modelId="{9D8CAE77-F76A-F941-B1FD-CF3A93E0B2B3}" type="presParOf" srcId="{D50898A1-6962-874F-B63C-0F1465B69ACF}" destId="{6AE539A4-669B-3047-9DA9-5B6E083C367F}" srcOrd="1" destOrd="0" presId="urn:microsoft.com/office/officeart/2008/layout/NameandTitleOrganizationalChart"/>
    <dgm:cxn modelId="{5A480A5F-DE13-4840-BDCD-D35E288D19D0}" type="presParOf" srcId="{D50898A1-6962-874F-B63C-0F1465B69ACF}" destId="{954BAD6C-EEEC-7542-9DB6-87DA069D5BB8}" srcOrd="2" destOrd="0" presId="urn:microsoft.com/office/officeart/2008/layout/NameandTitleOrganizationalChart"/>
    <dgm:cxn modelId="{06A34033-2F3B-B447-8DB6-539C9FDE8462}" type="presParOf" srcId="{91457C95-55E3-8C47-ACE5-597B25BF3FA2}" destId="{AAA7B21F-3275-DF42-AA3A-D62DED7E63FA}" srcOrd="1" destOrd="0" presId="urn:microsoft.com/office/officeart/2008/layout/NameandTitleOrganizationalChart"/>
    <dgm:cxn modelId="{22FE69C5-49B8-9B44-A2CF-6CE97A35085D}" type="presParOf" srcId="{91457C95-55E3-8C47-ACE5-597B25BF3FA2}" destId="{79819C00-0ED2-AB4E-90C4-C5C68BD7F7CD}" srcOrd="2" destOrd="0" presId="urn:microsoft.com/office/officeart/2008/layout/NameandTitleOrganizationalChart"/>
    <dgm:cxn modelId="{6F58A32C-0F08-AB49-9D86-0B56373E5581}" type="presParOf" srcId="{908B0074-CF7B-7545-9385-FD0D11A4C8D2}" destId="{513B66A0-9223-E841-AA86-B88198679FC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50120-6C90-554E-8E63-3FF98B55A6A1}">
      <dsp:nvSpPr>
        <dsp:cNvPr id="0" name=""/>
        <dsp:cNvSpPr/>
      </dsp:nvSpPr>
      <dsp:spPr>
        <a:xfrm>
          <a:off x="2582664" y="1190678"/>
          <a:ext cx="91440" cy="686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69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CFC6C-E1B7-E84B-B4ED-78A47A66FBA3}">
      <dsp:nvSpPr>
        <dsp:cNvPr id="0" name=""/>
        <dsp:cNvSpPr/>
      </dsp:nvSpPr>
      <dsp:spPr>
        <a:xfrm>
          <a:off x="1480224" y="1746"/>
          <a:ext cx="2296318" cy="11889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167772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0" kern="1200"/>
            <a:t>Brittany Handlin</a:t>
          </a:r>
        </a:p>
      </dsp:txBody>
      <dsp:txXfrm>
        <a:off x="1480224" y="1746"/>
        <a:ext cx="2296318" cy="1188932"/>
      </dsp:txXfrm>
    </dsp:sp>
    <dsp:sp modelId="{4B5C7431-3418-424B-B7D8-CD3015F5146A}">
      <dsp:nvSpPr>
        <dsp:cNvPr id="0" name=""/>
        <dsp:cNvSpPr/>
      </dsp:nvSpPr>
      <dsp:spPr>
        <a:xfrm>
          <a:off x="1939488" y="926471"/>
          <a:ext cx="2066686" cy="3963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040" tIns="16510" rIns="66040" bIns="16510" numCol="1" spcCol="1270" anchor="ctr" anchorCtr="0">
          <a:noAutofit/>
        </a:bodyPr>
        <a:lstStyle/>
        <a:p>
          <a:pPr marL="0" lvl="0" indent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BO</a:t>
          </a:r>
        </a:p>
      </dsp:txBody>
      <dsp:txXfrm>
        <a:off x="1939488" y="926471"/>
        <a:ext cx="2066686" cy="396310"/>
      </dsp:txXfrm>
    </dsp:sp>
    <dsp:sp modelId="{C04152E6-5D05-9447-BAA5-928C2B161ABA}">
      <dsp:nvSpPr>
        <dsp:cNvPr id="0" name=""/>
        <dsp:cNvSpPr/>
      </dsp:nvSpPr>
      <dsp:spPr>
        <a:xfrm>
          <a:off x="1480224" y="1877617"/>
          <a:ext cx="2296318" cy="11889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167772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0" kern="1200"/>
            <a:t>Quinn Kirkpatrick</a:t>
          </a:r>
        </a:p>
      </dsp:txBody>
      <dsp:txXfrm>
        <a:off x="1480224" y="1877617"/>
        <a:ext cx="2296318" cy="1188932"/>
      </dsp:txXfrm>
    </dsp:sp>
    <dsp:sp modelId="{6AE539A4-669B-3047-9DA9-5B6E083C367F}">
      <dsp:nvSpPr>
        <dsp:cNvPr id="0" name=""/>
        <dsp:cNvSpPr/>
      </dsp:nvSpPr>
      <dsp:spPr>
        <a:xfrm>
          <a:off x="1939488" y="2802342"/>
          <a:ext cx="2066686" cy="3963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040" tIns="16510" rIns="66040" bIns="16510" numCol="1" spcCol="1270" anchor="ctr" anchorCtr="0">
          <a:noAutofit/>
        </a:bodyPr>
        <a:lstStyle/>
        <a:p>
          <a:pPr marL="0" lvl="0" indent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B</a:t>
          </a:r>
          <a:r>
            <a:rPr lang="el-GR" sz="2600" b="0" i="0" kern="1200"/>
            <a:t>π</a:t>
          </a:r>
          <a:endParaRPr lang="en-US" sz="2600" kern="1200"/>
        </a:p>
      </dsp:txBody>
      <dsp:txXfrm>
        <a:off x="1939488" y="2802342"/>
        <a:ext cx="2066686" cy="396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Farina, Michele</dc:creator>
  <cp:keywords/>
  <dc:description/>
  <cp:lastModifiedBy>Farina, Michele</cp:lastModifiedBy>
  <cp:revision>1</cp:revision>
  <dcterms:created xsi:type="dcterms:W3CDTF">2019-10-06T03:15:00Z</dcterms:created>
  <dcterms:modified xsi:type="dcterms:W3CDTF">2019-10-06T03:16:00Z</dcterms:modified>
</cp:coreProperties>
</file>